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18" w:rsidRDefault="00B14726" w:rsidP="00374D7A">
      <w:pPr>
        <w:jc w:val="center"/>
        <w:rPr>
          <w:rFonts w:cs="Kalimati"/>
        </w:rPr>
      </w:pPr>
      <w:r w:rsidRPr="00B14726">
        <w:rPr>
          <w:rFonts w:cs="Kalimati" w:hint="cs"/>
          <w:cs/>
        </w:rPr>
        <w:t>अनुसूचि २</w:t>
      </w:r>
    </w:p>
    <w:p w:rsidR="00B14726" w:rsidRPr="00374D7A" w:rsidRDefault="00B14726" w:rsidP="00374D7A">
      <w:pPr>
        <w:jc w:val="center"/>
        <w:rPr>
          <w:rFonts w:cs="Kalimati"/>
          <w:sz w:val="30"/>
          <w:szCs w:val="28"/>
        </w:rPr>
      </w:pPr>
      <w:r w:rsidRPr="00374D7A">
        <w:rPr>
          <w:rFonts w:cs="Kalimati" w:hint="cs"/>
          <w:sz w:val="30"/>
          <w:szCs w:val="28"/>
          <w:cs/>
        </w:rPr>
        <w:t>राष्ट्रपति उत्कृष्ट कृषक पुरस्कार कार्यक्रममा भाग लिने कृषकले पेश गर्नु पर्ने निवेदनको ढाँचा</w:t>
      </w:r>
    </w:p>
    <w:p w:rsidR="00B14726" w:rsidRDefault="00B14726" w:rsidP="00374D7A">
      <w:pPr>
        <w:ind w:left="6480" w:firstLine="720"/>
        <w:rPr>
          <w:rFonts w:cs="Kalimati"/>
        </w:rPr>
      </w:pPr>
      <w:r>
        <w:rPr>
          <w:rFonts w:cs="Kalimati" w:hint="cs"/>
          <w:cs/>
        </w:rPr>
        <w:t>मितिः</w:t>
      </w:r>
    </w:p>
    <w:p w:rsidR="00B14726" w:rsidRDefault="00B14726">
      <w:pPr>
        <w:rPr>
          <w:rFonts w:cs="Kalimati"/>
        </w:rPr>
      </w:pPr>
    </w:p>
    <w:p w:rsidR="00B14726" w:rsidRDefault="00B14726">
      <w:pPr>
        <w:rPr>
          <w:rFonts w:cs="Kalimati"/>
        </w:rPr>
      </w:pPr>
      <w:r>
        <w:rPr>
          <w:rFonts w:cs="Kalimati" w:hint="cs"/>
          <w:cs/>
        </w:rPr>
        <w:t>श्रीमान् प्रमुख ज्यू</w:t>
      </w:r>
    </w:p>
    <w:p w:rsidR="00B14726" w:rsidRDefault="00D60B9C">
      <w:pPr>
        <w:rPr>
          <w:rFonts w:cs="Kalimati" w:hint="cs"/>
        </w:rPr>
      </w:pPr>
      <w:r>
        <w:rPr>
          <w:rFonts w:cs="Kalimati" w:hint="cs"/>
          <w:cs/>
        </w:rPr>
        <w:t xml:space="preserve">कृषि ज्ञान केन्द्र/भेटेरीनरी अस्पताल तथा पशु सेवा विज्ञ केन्द्र </w:t>
      </w:r>
    </w:p>
    <w:p w:rsidR="00D60B9C" w:rsidRDefault="00D60B9C">
      <w:pPr>
        <w:rPr>
          <w:rFonts w:cs="Kalimati"/>
        </w:rPr>
      </w:pPr>
      <w:r>
        <w:rPr>
          <w:rFonts w:cs="Kalimati" w:hint="cs"/>
          <w:cs/>
        </w:rPr>
        <w:t>----------------------------</w:t>
      </w:r>
    </w:p>
    <w:p w:rsidR="00B14726" w:rsidRPr="00374D7A" w:rsidRDefault="00B14726" w:rsidP="00374D7A">
      <w:pPr>
        <w:jc w:val="center"/>
        <w:rPr>
          <w:rFonts w:cs="Kalimati"/>
          <w:b/>
          <w:bCs/>
        </w:rPr>
      </w:pPr>
      <w:r w:rsidRPr="00374D7A">
        <w:rPr>
          <w:rFonts w:cs="Kalimati" w:hint="cs"/>
          <w:b/>
          <w:bCs/>
          <w:cs/>
        </w:rPr>
        <w:t>विषयः राष्ट्रपति उत्कृष्ट कृषक पुरस्कार कार्यक्रममा सहभागी गराई पाउँ ।</w:t>
      </w:r>
    </w:p>
    <w:p w:rsidR="00B14726" w:rsidRDefault="00B14726">
      <w:pPr>
        <w:rPr>
          <w:rFonts w:cs="Kalimati"/>
        </w:rPr>
      </w:pPr>
    </w:p>
    <w:p w:rsidR="00B14726" w:rsidRDefault="00B14726">
      <w:pPr>
        <w:rPr>
          <w:rFonts w:cs="Kalimati"/>
        </w:rPr>
      </w:pPr>
      <w:r>
        <w:rPr>
          <w:rFonts w:cs="Kalimati" w:hint="cs"/>
          <w:cs/>
        </w:rPr>
        <w:t>श्री कृषि</w:t>
      </w:r>
      <w:r w:rsidR="00D60B9C">
        <w:rPr>
          <w:rFonts w:cs="Kalimati" w:hint="cs"/>
          <w:cs/>
        </w:rPr>
        <w:t xml:space="preserve"> तथा पशुपंक्षि</w:t>
      </w:r>
      <w:r>
        <w:rPr>
          <w:rFonts w:cs="Kalimati" w:hint="cs"/>
          <w:cs/>
        </w:rPr>
        <w:t xml:space="preserve"> विकास मन्त्रालयको मिति ------------------------- को सार्वजनिक सूचना अनुसार राष्ट्रपति उत्कृष्ट कृषक पुरस्कार प्रतियोगीतामा मलाई सहभागी हुन इच्छा भएकोले मेरो विवरण सहितको निवेदन फारम दर्ता गरी दिनु हुन अनुरोध गर्दछु ।</w:t>
      </w:r>
      <w:r w:rsidR="00D60B9C">
        <w:rPr>
          <w:rFonts w:cs="Kalimati" w:hint="cs"/>
          <w:cs/>
        </w:rPr>
        <w:t>यसमा मैले पेश गरेको संलग्न विवरण ठीक छ । झुठा ठहरिए कानुन बमोजिम सहुला बुझाउला</w:t>
      </w:r>
    </w:p>
    <w:p w:rsidR="00B14726" w:rsidRPr="00374D7A" w:rsidRDefault="00B14726" w:rsidP="00374D7A">
      <w:pPr>
        <w:spacing w:after="0"/>
        <w:ind w:left="6480" w:firstLine="720"/>
        <w:rPr>
          <w:rFonts w:cs="Kalimati"/>
          <w:u w:val="single"/>
        </w:rPr>
      </w:pPr>
      <w:r w:rsidRPr="00374D7A">
        <w:rPr>
          <w:rFonts w:cs="Kalimati" w:hint="cs"/>
          <w:u w:val="single"/>
          <w:cs/>
        </w:rPr>
        <w:t xml:space="preserve">निवेदक </w:t>
      </w:r>
    </w:p>
    <w:p w:rsidR="00374D7A" w:rsidRDefault="00B14726" w:rsidP="00374D7A">
      <w:pPr>
        <w:spacing w:after="0"/>
        <w:ind w:left="6480" w:firstLine="720"/>
        <w:rPr>
          <w:rFonts w:cs="Kalimati"/>
        </w:rPr>
      </w:pPr>
      <w:r>
        <w:rPr>
          <w:rFonts w:cs="Kalimati" w:hint="cs"/>
          <w:cs/>
        </w:rPr>
        <w:t xml:space="preserve">नामः </w:t>
      </w:r>
    </w:p>
    <w:p w:rsidR="00B14726" w:rsidRDefault="00B14726" w:rsidP="00374D7A">
      <w:pPr>
        <w:spacing w:after="0"/>
        <w:ind w:left="6480" w:firstLine="720"/>
        <w:rPr>
          <w:rFonts w:cs="Kalimati"/>
        </w:rPr>
      </w:pPr>
      <w:r>
        <w:rPr>
          <w:rFonts w:cs="Kalimati" w:hint="cs"/>
          <w:cs/>
        </w:rPr>
        <w:t>दस्तखतः</w:t>
      </w:r>
    </w:p>
    <w:p w:rsidR="00B14726" w:rsidRDefault="00B14726" w:rsidP="00374D7A">
      <w:pPr>
        <w:spacing w:after="0"/>
        <w:ind w:left="6480" w:firstLine="720"/>
        <w:rPr>
          <w:rFonts w:cs="Kalimati"/>
        </w:rPr>
      </w:pPr>
      <w:r>
        <w:rPr>
          <w:rFonts w:cs="Kalimati" w:hint="cs"/>
          <w:cs/>
        </w:rPr>
        <w:t>ठेगानाः</w:t>
      </w:r>
    </w:p>
    <w:p w:rsidR="00B14726" w:rsidRDefault="00B14726" w:rsidP="00374D7A">
      <w:pPr>
        <w:spacing w:after="0"/>
        <w:ind w:left="6480" w:firstLine="720"/>
        <w:rPr>
          <w:rFonts w:cs="Kalimati"/>
        </w:rPr>
      </w:pPr>
      <w:r>
        <w:rPr>
          <w:rFonts w:cs="Kalimati" w:hint="cs"/>
          <w:cs/>
        </w:rPr>
        <w:t xml:space="preserve">मोबाइल नं. </w:t>
      </w:r>
    </w:p>
    <w:p w:rsidR="00D33314" w:rsidRDefault="00D33314" w:rsidP="00374D7A">
      <w:pPr>
        <w:spacing w:after="0"/>
        <w:ind w:left="6480" w:firstLine="720"/>
        <w:rPr>
          <w:rFonts w:cs="Kalimati"/>
        </w:rPr>
      </w:pPr>
    </w:p>
    <w:p w:rsidR="00D33314" w:rsidRDefault="00D33314" w:rsidP="00374D7A">
      <w:pPr>
        <w:spacing w:after="0"/>
        <w:ind w:left="6480" w:firstLine="720"/>
        <w:rPr>
          <w:rFonts w:cs="Kalimati"/>
        </w:rPr>
      </w:pPr>
    </w:p>
    <w:p w:rsidR="00D33314" w:rsidRDefault="00D33314" w:rsidP="00374D7A">
      <w:pPr>
        <w:spacing w:after="0"/>
        <w:ind w:left="6480" w:firstLine="720"/>
        <w:rPr>
          <w:rFonts w:cs="Kalimati"/>
        </w:rPr>
      </w:pPr>
    </w:p>
    <w:p w:rsidR="00D33314" w:rsidRDefault="00D33314" w:rsidP="00374D7A">
      <w:pPr>
        <w:spacing w:after="0"/>
        <w:ind w:left="6480" w:firstLine="720"/>
        <w:rPr>
          <w:rFonts w:cs="Kalimati"/>
        </w:rPr>
      </w:pPr>
    </w:p>
    <w:p w:rsidR="00D33314" w:rsidRDefault="00D33314" w:rsidP="00374D7A">
      <w:pPr>
        <w:spacing w:after="0"/>
        <w:ind w:left="6480" w:firstLine="720"/>
        <w:rPr>
          <w:rFonts w:cs="Kalimati"/>
        </w:rPr>
      </w:pPr>
    </w:p>
    <w:p w:rsidR="00D33314" w:rsidRDefault="00D33314" w:rsidP="00374D7A">
      <w:pPr>
        <w:spacing w:after="0"/>
        <w:ind w:left="6480" w:firstLine="720"/>
        <w:rPr>
          <w:rFonts w:cs="Kalimati"/>
        </w:rPr>
      </w:pPr>
    </w:p>
    <w:p w:rsidR="00D33314" w:rsidRDefault="00D33314" w:rsidP="00374D7A">
      <w:pPr>
        <w:spacing w:after="0"/>
        <w:ind w:left="6480" w:firstLine="720"/>
        <w:rPr>
          <w:rFonts w:cs="Kalimati"/>
          <w:cs/>
        </w:rPr>
        <w:sectPr w:rsidR="00D333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3314" w:rsidRDefault="00D33314" w:rsidP="005E6436">
      <w:pPr>
        <w:spacing w:after="0"/>
        <w:jc w:val="center"/>
        <w:rPr>
          <w:rFonts w:cs="Kalimati"/>
        </w:rPr>
      </w:pPr>
      <w:r>
        <w:rPr>
          <w:rFonts w:cs="Kalimati" w:hint="cs"/>
          <w:cs/>
        </w:rPr>
        <w:lastRenderedPageBreak/>
        <w:t>अनुसूची ३</w:t>
      </w:r>
    </w:p>
    <w:p w:rsidR="00D33314" w:rsidRPr="00816FCB" w:rsidRDefault="00816FCB" w:rsidP="005E6436">
      <w:pPr>
        <w:spacing w:after="0"/>
        <w:jc w:val="center"/>
        <w:rPr>
          <w:rFonts w:cs="Kalimati"/>
          <w:sz w:val="30"/>
          <w:szCs w:val="30"/>
        </w:rPr>
      </w:pPr>
      <w:r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BE5E1" wp14:editId="650ECC77">
                <wp:simplePos x="0" y="0"/>
                <wp:positionH relativeFrom="column">
                  <wp:posOffset>4904740</wp:posOffset>
                </wp:positionH>
                <wp:positionV relativeFrom="paragraph">
                  <wp:posOffset>512482</wp:posOffset>
                </wp:positionV>
                <wp:extent cx="1172210" cy="1107440"/>
                <wp:effectExtent l="0" t="0" r="2794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58D" w:rsidRPr="00D60B9C" w:rsidRDefault="00D60B9C" w:rsidP="0013358D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D60B9C">
                              <w:rPr>
                                <w:rFonts w:cs="Kalimati" w:hint="cs"/>
                                <w:cs/>
                              </w:rPr>
                              <w:t xml:space="preserve">पासपोर्ट साइजको </w:t>
                            </w:r>
                          </w:p>
                          <w:p w:rsidR="0013358D" w:rsidRDefault="0013358D" w:rsidP="0013358D">
                            <w:pPr>
                              <w:jc w:val="center"/>
                              <w:rPr>
                                <w:rFonts w:cs="Arial Unicode MS" w:hint="cs"/>
                              </w:rPr>
                            </w:pPr>
                            <w:r>
                              <w:rPr>
                                <w:rFonts w:cs="Arial Unicode MS" w:hint="cs"/>
                                <w:cs/>
                              </w:rPr>
                              <w:t>फोटो</w:t>
                            </w:r>
                          </w:p>
                          <w:p w:rsidR="00D60B9C" w:rsidRDefault="00D60B9C" w:rsidP="0013358D">
                            <w:pPr>
                              <w:jc w:val="center"/>
                            </w:pPr>
                            <w:r>
                              <w:rPr>
                                <w:rFonts w:cs="Arial Unicode MS" w:hint="cs"/>
                                <w:cs/>
                              </w:rPr>
                              <w:t>अनिवार्य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2pt;margin-top:40.35pt;width:92.3pt;height:8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" fillcolor="white [3201]" strokeweight=".5pt">
                <v:textbox>
                  <w:txbxContent>
                    <w:p w:rsidR="0013358D" w:rsidRPr="00D60B9C" w:rsidRDefault="00D60B9C" w:rsidP="0013358D">
                      <w:pPr>
                        <w:jc w:val="center"/>
                        <w:rPr>
                          <w:rFonts w:cs="Kalimati"/>
                        </w:rPr>
                      </w:pPr>
                      <w:r w:rsidRPr="00D60B9C">
                        <w:rPr>
                          <w:rFonts w:cs="Kalimati" w:hint="cs"/>
                          <w:cs/>
                        </w:rPr>
                        <w:t xml:space="preserve">पासपोर्ट साइजको </w:t>
                      </w:r>
                    </w:p>
                    <w:p w:rsidR="0013358D" w:rsidRDefault="0013358D" w:rsidP="0013358D">
                      <w:pPr>
                        <w:jc w:val="center"/>
                        <w:rPr>
                          <w:rFonts w:cs="Arial Unicode MS" w:hint="cs"/>
                        </w:rPr>
                      </w:pPr>
                      <w:r>
                        <w:rPr>
                          <w:rFonts w:cs="Arial Unicode MS" w:hint="cs"/>
                          <w:cs/>
                        </w:rPr>
                        <w:t>फोटो</w:t>
                      </w:r>
                    </w:p>
                    <w:p w:rsidR="00D60B9C" w:rsidRDefault="00D60B9C" w:rsidP="0013358D">
                      <w:pPr>
                        <w:jc w:val="center"/>
                      </w:pPr>
                      <w:r>
                        <w:rPr>
                          <w:rFonts w:cs="Arial Unicode MS" w:hint="cs"/>
                          <w:cs/>
                        </w:rPr>
                        <w:t>अनिवार्य</w:t>
                      </w:r>
                    </w:p>
                  </w:txbxContent>
                </v:textbox>
              </v:shape>
            </w:pict>
          </mc:Fallback>
        </mc:AlternateContent>
      </w:r>
      <w:r w:rsidR="00D33314" w:rsidRPr="00816FCB">
        <w:rPr>
          <w:rFonts w:cs="Kalimati" w:hint="cs"/>
          <w:sz w:val="30"/>
          <w:szCs w:val="30"/>
          <w:cs/>
        </w:rPr>
        <w:t xml:space="preserve">राष्ट्रपति उत्कृष्ट कृषक पुरस्कारको लागी कृषकले पेश गर्नुपर्ने निवेदन फाराम </w:t>
      </w:r>
      <w:r w:rsidR="00D60B9C">
        <w:rPr>
          <w:rFonts w:cs="Kalimati" w:hint="cs"/>
          <w:sz w:val="30"/>
          <w:szCs w:val="30"/>
          <w:cs/>
        </w:rPr>
        <w:t>(</w:t>
      </w:r>
      <w:r w:rsidR="00D33314" w:rsidRPr="00816FCB">
        <w:rPr>
          <w:rFonts w:cs="Kalimati" w:hint="cs"/>
          <w:sz w:val="30"/>
          <w:szCs w:val="30"/>
          <w:cs/>
        </w:rPr>
        <w:t>नमुना</w:t>
      </w:r>
      <w:r w:rsidR="00D60B9C">
        <w:rPr>
          <w:rFonts w:cs="Kalimati" w:hint="cs"/>
          <w:sz w:val="30"/>
          <w:szCs w:val="30"/>
          <w:cs/>
        </w:rPr>
        <w:t>)</w:t>
      </w:r>
    </w:p>
    <w:p w:rsidR="00D33314" w:rsidRDefault="00D3331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१</w:t>
      </w:r>
      <w:r>
        <w:rPr>
          <w:rFonts w:cs="Kalimati" w:hint="cs"/>
          <w:cs/>
        </w:rPr>
        <w:tab/>
        <w:t>कार्यक्रममा सहभागी हुने कृषकको नामः</w:t>
      </w:r>
    </w:p>
    <w:p w:rsidR="00D33314" w:rsidRDefault="00D3331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२</w:t>
      </w:r>
      <w:r>
        <w:rPr>
          <w:rFonts w:cs="Kalimati" w:hint="cs"/>
          <w:cs/>
        </w:rPr>
        <w:tab/>
        <w:t>जन्म स्थान र जन्म मितिः</w:t>
      </w:r>
    </w:p>
    <w:p w:rsidR="00D33314" w:rsidRDefault="00D3331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३</w:t>
      </w:r>
      <w:r>
        <w:rPr>
          <w:rFonts w:cs="Kalimati" w:hint="cs"/>
          <w:cs/>
        </w:rPr>
        <w:tab/>
        <w:t>सहभागीको स्थायी ठेगानाः</w:t>
      </w:r>
    </w:p>
    <w:p w:rsidR="00D33314" w:rsidRDefault="00D3331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४</w:t>
      </w:r>
      <w:r>
        <w:rPr>
          <w:rFonts w:cs="Kalimati" w:hint="cs"/>
          <w:cs/>
        </w:rPr>
        <w:tab/>
        <w:t>पत्रचारको ठेगानाः</w:t>
      </w:r>
    </w:p>
    <w:p w:rsidR="00D33314" w:rsidRDefault="00D3331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५</w:t>
      </w:r>
      <w:r>
        <w:rPr>
          <w:rFonts w:cs="Kalimati" w:hint="cs"/>
          <w:cs/>
        </w:rPr>
        <w:tab/>
        <w:t>श्रोत साधनको विवरण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5760"/>
        <w:gridCol w:w="900"/>
        <w:gridCol w:w="2160"/>
      </w:tblGrid>
      <w:tr w:rsidR="00D33314" w:rsidTr="00816FCB">
        <w:tc>
          <w:tcPr>
            <w:tcW w:w="828" w:type="dxa"/>
          </w:tcPr>
          <w:p w:rsidR="00D33314" w:rsidRDefault="00593F1C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विवरण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इकाई</w:t>
            </w: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परिमाण</w:t>
            </w: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 संग भएको श्रोत साधन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जग्गाको क्षेत्रफल ठेक्का लिएको जग्गा समेत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ख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खेती गरिएको क्षेत्रफल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ग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पशुपालनको लागि प्रयोग गरेको जग्गाको क्षेत्रफल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घ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सिंचित जग्गाको क्षेत्रफल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सिचाईको श्रोत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कुलो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D33314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ख</w:t>
            </w:r>
          </w:p>
        </w:tc>
        <w:tc>
          <w:tcPr>
            <w:tcW w:w="5760" w:type="dxa"/>
          </w:tcPr>
          <w:p w:rsidR="00D33314" w:rsidRDefault="00D33314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वोरीङ्ग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B91C68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ग</w:t>
            </w:r>
          </w:p>
        </w:tc>
        <w:tc>
          <w:tcPr>
            <w:tcW w:w="5760" w:type="dxa"/>
          </w:tcPr>
          <w:p w:rsidR="00D33314" w:rsidRDefault="00B91C68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इनार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  <w:tr w:rsidR="00D33314" w:rsidTr="00816FCB">
        <w:tc>
          <w:tcPr>
            <w:tcW w:w="828" w:type="dxa"/>
          </w:tcPr>
          <w:p w:rsidR="00D33314" w:rsidRDefault="00B91C68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घ</w:t>
            </w:r>
          </w:p>
        </w:tc>
        <w:tc>
          <w:tcPr>
            <w:tcW w:w="5760" w:type="dxa"/>
          </w:tcPr>
          <w:p w:rsidR="00D33314" w:rsidRDefault="00B91C68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यन्त्र उपकरणहरुको विवरण तथा अवस्था</w:t>
            </w:r>
          </w:p>
        </w:tc>
        <w:tc>
          <w:tcPr>
            <w:tcW w:w="90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  <w:tc>
          <w:tcPr>
            <w:tcW w:w="2160" w:type="dxa"/>
          </w:tcPr>
          <w:p w:rsidR="00D33314" w:rsidRDefault="00D33314" w:rsidP="00D33314">
            <w:pPr>
              <w:jc w:val="both"/>
              <w:rPr>
                <w:rFonts w:cs="Kalimati"/>
              </w:rPr>
            </w:pPr>
          </w:p>
        </w:tc>
      </w:tr>
    </w:tbl>
    <w:p w:rsidR="00D33314" w:rsidRDefault="00B91C68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३</w:t>
      </w:r>
      <w:r>
        <w:rPr>
          <w:rFonts w:cs="Kalimati" w:hint="cs"/>
          <w:cs/>
        </w:rPr>
        <w:tab/>
      </w:r>
      <w:r w:rsidRPr="00B91C68">
        <w:rPr>
          <w:rFonts w:cs="Kalimati"/>
          <w:cs/>
        </w:rPr>
        <w:t>खेती गरिएको वालीको क्षेत्रफल तथा उत्पादन विवरण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18"/>
        <w:gridCol w:w="4500"/>
        <w:gridCol w:w="1350"/>
        <w:gridCol w:w="1530"/>
        <w:gridCol w:w="1350"/>
      </w:tblGrid>
      <w:tr w:rsidR="00B91C68" w:rsidTr="00816FCB">
        <w:tc>
          <w:tcPr>
            <w:tcW w:w="918" w:type="dxa"/>
          </w:tcPr>
          <w:p w:rsidR="00B91C68" w:rsidRDefault="00593F1C" w:rsidP="00F9496D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4500" w:type="dxa"/>
          </w:tcPr>
          <w:p w:rsidR="00B91C68" w:rsidRDefault="00B91C68" w:rsidP="00F9496D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विवरण</w:t>
            </w:r>
          </w:p>
        </w:tc>
        <w:tc>
          <w:tcPr>
            <w:tcW w:w="1350" w:type="dxa"/>
          </w:tcPr>
          <w:p w:rsidR="00B91C68" w:rsidRDefault="00B91C68" w:rsidP="00F9496D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इकाई</w:t>
            </w:r>
          </w:p>
        </w:tc>
        <w:tc>
          <w:tcPr>
            <w:tcW w:w="1530" w:type="dxa"/>
          </w:tcPr>
          <w:p w:rsidR="00B91C68" w:rsidRDefault="00B91C68" w:rsidP="00F9496D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परिमाण</w:t>
            </w:r>
          </w:p>
        </w:tc>
        <w:tc>
          <w:tcPr>
            <w:tcW w:w="1350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उत्पादन</w:t>
            </w:r>
          </w:p>
        </w:tc>
      </w:tr>
      <w:tr w:rsidR="00B91C68" w:rsidTr="00816FCB">
        <w:tc>
          <w:tcPr>
            <w:tcW w:w="918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</w:t>
            </w:r>
          </w:p>
        </w:tc>
        <w:tc>
          <w:tcPr>
            <w:tcW w:w="4500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खाद्यान्नवाली </w:t>
            </w: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</w:tr>
      <w:tr w:rsidR="00B91C68" w:rsidTr="00816FCB">
        <w:tc>
          <w:tcPr>
            <w:tcW w:w="918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500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धान </w:t>
            </w: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</w:tr>
      <w:tr w:rsidR="00B91C68" w:rsidTr="00816FCB">
        <w:tc>
          <w:tcPr>
            <w:tcW w:w="918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500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गहु</w:t>
            </w: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</w:tr>
      <w:tr w:rsidR="00B91C68" w:rsidTr="00816FCB">
        <w:tc>
          <w:tcPr>
            <w:tcW w:w="918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500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मकै</w:t>
            </w: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4500" w:type="dxa"/>
          </w:tcPr>
          <w:p w:rsidR="0013358D" w:rsidRPr="00FB1349" w:rsidRDefault="0013358D" w:rsidP="008C2AC6">
            <w:r w:rsidRPr="00FB1349">
              <w:rPr>
                <w:rFonts w:cs="Arial Unicode MS"/>
                <w:cs/>
              </w:rPr>
              <w:t>कोदो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4500" w:type="dxa"/>
          </w:tcPr>
          <w:p w:rsidR="0013358D" w:rsidRDefault="0013358D" w:rsidP="008C2AC6">
            <w:r w:rsidRPr="00FB1349">
              <w:rPr>
                <w:rFonts w:cs="Arial Unicode MS"/>
                <w:cs/>
              </w:rPr>
              <w:t>जौ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B91C68" w:rsidTr="00816FCB">
        <w:tc>
          <w:tcPr>
            <w:tcW w:w="918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4500" w:type="dxa"/>
          </w:tcPr>
          <w:p w:rsidR="00B91C68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फापर</w:t>
            </w: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B91C68" w:rsidRDefault="00B91C68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आलु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D60B9C" w:rsidTr="00816FCB">
        <w:tc>
          <w:tcPr>
            <w:tcW w:w="918" w:type="dxa"/>
          </w:tcPr>
          <w:p w:rsidR="00D60B9C" w:rsidRDefault="00D60B9C" w:rsidP="00D33314">
            <w:pPr>
              <w:jc w:val="both"/>
              <w:rPr>
                <w:rFonts w:cs="Kalimati" w:hint="cs"/>
                <w:cs/>
              </w:rPr>
            </w:pPr>
            <w:r>
              <w:rPr>
                <w:rFonts w:cs="Kalimati" w:hint="cs"/>
                <w:cs/>
              </w:rPr>
              <w:t>८</w:t>
            </w:r>
          </w:p>
        </w:tc>
        <w:tc>
          <w:tcPr>
            <w:tcW w:w="4500" w:type="dxa"/>
          </w:tcPr>
          <w:p w:rsidR="00D60B9C" w:rsidRDefault="00D60B9C" w:rsidP="00D33314">
            <w:pPr>
              <w:jc w:val="both"/>
              <w:rPr>
                <w:rFonts w:cs="Kalimati" w:hint="cs"/>
                <w:cs/>
              </w:rPr>
            </w:pPr>
            <w:r>
              <w:rPr>
                <w:rFonts w:cs="Kalimati" w:hint="cs"/>
                <w:cs/>
              </w:rPr>
              <w:t>खद्ययान्न विज बृर्दि</w:t>
            </w:r>
          </w:p>
        </w:tc>
        <w:tc>
          <w:tcPr>
            <w:tcW w:w="1350" w:type="dxa"/>
          </w:tcPr>
          <w:p w:rsidR="00D60B9C" w:rsidRDefault="00D60B9C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D60B9C" w:rsidRDefault="00D60B9C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D60B9C" w:rsidRDefault="00D60B9C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ख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दालवाली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ग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तेलवाली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500" w:type="dxa"/>
          </w:tcPr>
          <w:p w:rsidR="0013358D" w:rsidRDefault="005E6436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रायो</w:t>
            </w:r>
            <w:r>
              <w:rPr>
                <w:rFonts w:cs="Kalimati"/>
              </w:rPr>
              <w:t>,</w:t>
            </w:r>
            <w:r w:rsidR="0013358D">
              <w:rPr>
                <w:rFonts w:cs="Kalimati" w:hint="cs"/>
                <w:cs/>
              </w:rPr>
              <w:t xml:space="preserve"> तोरी</w:t>
            </w:r>
            <w:r>
              <w:rPr>
                <w:rFonts w:cs="Kalimati"/>
              </w:rPr>
              <w:t>,</w:t>
            </w:r>
            <w:r w:rsidR="0013358D">
              <w:rPr>
                <w:rFonts w:cs="Kalimati" w:hint="cs"/>
                <w:cs/>
              </w:rPr>
              <w:t xml:space="preserve"> सर्स्यु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तील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आलस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सूर्यमुखी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lastRenderedPageBreak/>
              <w:t>घ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तरकारी वाली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वर्षे तरकारी 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हिउदे तराकारी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बेमौसमी तरकारी 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D60B9C" w:rsidTr="00816FCB">
        <w:tc>
          <w:tcPr>
            <w:tcW w:w="918" w:type="dxa"/>
          </w:tcPr>
          <w:p w:rsidR="00D60B9C" w:rsidRDefault="00D60B9C" w:rsidP="00D33314">
            <w:pPr>
              <w:jc w:val="both"/>
              <w:rPr>
                <w:rFonts w:cs="Kalimati" w:hint="cs"/>
                <w:cs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4500" w:type="dxa"/>
          </w:tcPr>
          <w:p w:rsidR="00D60B9C" w:rsidRDefault="00D60B9C" w:rsidP="00D33314">
            <w:pPr>
              <w:jc w:val="both"/>
              <w:rPr>
                <w:rFonts w:cs="Kalimati" w:hint="cs"/>
                <w:cs/>
              </w:rPr>
            </w:pPr>
            <w:r>
              <w:rPr>
                <w:rFonts w:cs="Kalimati" w:hint="cs"/>
                <w:cs/>
              </w:rPr>
              <w:t>तरकारी विउ बृद्धि</w:t>
            </w:r>
          </w:p>
        </w:tc>
        <w:tc>
          <w:tcPr>
            <w:tcW w:w="1350" w:type="dxa"/>
          </w:tcPr>
          <w:p w:rsidR="00D60B9C" w:rsidRDefault="00D60B9C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D60B9C" w:rsidRDefault="00D60B9C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D60B9C" w:rsidRDefault="00D60B9C" w:rsidP="00D33314">
            <w:pPr>
              <w:jc w:val="both"/>
              <w:rPr>
                <w:rFonts w:cs="Kalimati"/>
              </w:rPr>
            </w:pPr>
          </w:p>
        </w:tc>
      </w:tr>
      <w:tr w:rsidR="0013358D" w:rsidTr="00816FCB">
        <w:tc>
          <w:tcPr>
            <w:tcW w:w="918" w:type="dxa"/>
          </w:tcPr>
          <w:p w:rsidR="0013358D" w:rsidRDefault="0013358D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ङ</w:t>
            </w:r>
          </w:p>
        </w:tc>
        <w:tc>
          <w:tcPr>
            <w:tcW w:w="4500" w:type="dxa"/>
          </w:tcPr>
          <w:p w:rsidR="0013358D" w:rsidRDefault="0013358D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आलु</w:t>
            </w: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3358D" w:rsidRDefault="0013358D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च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मसलावाली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500" w:type="dxa"/>
          </w:tcPr>
          <w:p w:rsidR="001D0890" w:rsidRDefault="001D0890" w:rsidP="00593F1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प्याज</w:t>
            </w:r>
            <w:r w:rsidR="00593F1C"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>लसुन</w:t>
            </w:r>
            <w:r w:rsidR="00593F1C"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>खुर्सानी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अदुवा</w:t>
            </w:r>
            <w:r w:rsidR="00593F1C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वेसार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छ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अलैची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उखु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झ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चिया</w:t>
            </w:r>
            <w:r w:rsidR="00593F1C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कफी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ञ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फलफुल वाली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स्याउ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सुन्तलाजात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आँप लिचि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केरा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ट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घाँस खेती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बर्षे घाँस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हिउदे घाँस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डाले घाँस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ठ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मौरी पालन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ड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रेशम खेती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ढ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अन्य </w:t>
            </w:r>
            <w:r w:rsidR="00593F1C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स्थान विशेष वाली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ण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माछा पालन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त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वीउ उत्पादन </w:t>
            </w:r>
            <w:r w:rsidR="00593F1C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कुनै वाली वा पशु विशेषकव भएमा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थ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नर्सरी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91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</w:t>
            </w:r>
          </w:p>
        </w:tc>
        <w:tc>
          <w:tcPr>
            <w:tcW w:w="4500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श्रोत केन्द्र </w:t>
            </w:r>
            <w:r w:rsidR="00593F1C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कुनै वालीवा पशु विशेषको श्रोत  केन्द्र भएमा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5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</w:tbl>
    <w:p w:rsidR="00B91C68" w:rsidRDefault="001D0890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७</w:t>
      </w:r>
      <w:r>
        <w:rPr>
          <w:rFonts w:cs="Kalimati" w:hint="cs"/>
          <w:cs/>
        </w:rPr>
        <w:tab/>
        <w:t>पशु पन्छी पालन तथा उत्पादन विवरण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5130"/>
        <w:gridCol w:w="1350"/>
        <w:gridCol w:w="2340"/>
      </w:tblGrid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</w:t>
            </w:r>
            <w:r w:rsidR="00593F1C">
              <w:rPr>
                <w:rFonts w:cs="Kalimati" w:hint="cs"/>
                <w:cs/>
              </w:rPr>
              <w:t>.</w:t>
            </w:r>
            <w:r>
              <w:rPr>
                <w:rFonts w:cs="Kalimati" w:hint="cs"/>
                <w:cs/>
              </w:rPr>
              <w:t xml:space="preserve"> स</w:t>
            </w:r>
            <w:r w:rsidR="00593F1C">
              <w:rPr>
                <w:rFonts w:cs="Kalimati" w:hint="cs"/>
                <w:cs/>
              </w:rPr>
              <w:t>ं.</w:t>
            </w:r>
          </w:p>
        </w:tc>
        <w:tc>
          <w:tcPr>
            <w:tcW w:w="51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विवरण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इकाई</w:t>
            </w: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परिमाण/उत्पादन</w:t>
            </w: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51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पशु पन्छी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51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ठुला पशु संख्या </w:t>
            </w:r>
            <w:r w:rsidR="005E6436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गाई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गोरु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भैसी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रागो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याक आदी</w:t>
            </w:r>
            <w:r w:rsidR="005E6436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51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साना पशु संख्या </w:t>
            </w:r>
            <w:r w:rsidR="005E6436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वाख्रा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भेडा</w:t>
            </w:r>
            <w:r w:rsidR="005E643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बंगुर</w:t>
            </w:r>
            <w:r w:rsidR="005E6436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51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प्रजननको लागी पालिएको पशुको विवरण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513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हाँस कुखुरा पालन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5130" w:type="dxa"/>
          </w:tcPr>
          <w:p w:rsidR="001D0890" w:rsidRDefault="006B599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दुध उत्पादन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lastRenderedPageBreak/>
              <w:t>७</w:t>
            </w:r>
          </w:p>
        </w:tc>
        <w:tc>
          <w:tcPr>
            <w:tcW w:w="5130" w:type="dxa"/>
          </w:tcPr>
          <w:p w:rsidR="001D0890" w:rsidRDefault="006B599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मासु उत्पादन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८</w:t>
            </w:r>
          </w:p>
        </w:tc>
        <w:tc>
          <w:tcPr>
            <w:tcW w:w="5130" w:type="dxa"/>
          </w:tcPr>
          <w:p w:rsidR="001D0890" w:rsidRDefault="006B599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अण्डा उत्पादन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  <w:tr w:rsidR="001D0890" w:rsidTr="00816FCB">
        <w:tc>
          <w:tcPr>
            <w:tcW w:w="828" w:type="dxa"/>
          </w:tcPr>
          <w:p w:rsidR="001D0890" w:rsidRDefault="001D0890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5130" w:type="dxa"/>
          </w:tcPr>
          <w:p w:rsidR="001D0890" w:rsidRDefault="006B599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उन उत्पादन</w:t>
            </w:r>
          </w:p>
        </w:tc>
        <w:tc>
          <w:tcPr>
            <w:tcW w:w="135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1D0890" w:rsidRDefault="001D0890" w:rsidP="00D33314">
            <w:pPr>
              <w:jc w:val="both"/>
              <w:rPr>
                <w:rFonts w:cs="Kalimati"/>
              </w:rPr>
            </w:pPr>
          </w:p>
        </w:tc>
      </w:tr>
    </w:tbl>
    <w:p w:rsidR="001D0890" w:rsidRDefault="004E2F5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८</w:t>
      </w:r>
      <w:r>
        <w:rPr>
          <w:rFonts w:cs="Kalimati" w:hint="cs"/>
          <w:cs/>
        </w:rPr>
        <w:tab/>
        <w:t>सेवा तथा संस्थागत पहुँच सम्वन्धि विवरण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4050"/>
        <w:gridCol w:w="1350"/>
        <w:gridCol w:w="1104"/>
        <w:gridCol w:w="1236"/>
        <w:gridCol w:w="1080"/>
      </w:tblGrid>
      <w:tr w:rsidR="00593F1C" w:rsidTr="00816FCB">
        <w:tc>
          <w:tcPr>
            <w:tcW w:w="828" w:type="dxa"/>
          </w:tcPr>
          <w:p w:rsidR="004E2F54" w:rsidRDefault="00593F1C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सेवा तथा संस्थागत पहुँच</w:t>
            </w:r>
          </w:p>
        </w:tc>
        <w:tc>
          <w:tcPr>
            <w:tcW w:w="13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अति उत्तम</w:t>
            </w:r>
          </w:p>
        </w:tc>
        <w:tc>
          <w:tcPr>
            <w:tcW w:w="1104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उत्तम</w:t>
            </w:r>
          </w:p>
        </w:tc>
        <w:tc>
          <w:tcPr>
            <w:tcW w:w="1236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सामान्य</w:t>
            </w:r>
          </w:p>
        </w:tc>
        <w:tc>
          <w:tcPr>
            <w:tcW w:w="10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नभएको</w:t>
            </w:r>
          </w:p>
        </w:tc>
      </w:tr>
      <w:tr w:rsidR="00593F1C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विकास कार्यालय संग सम्पर्क समन्वय स्थिति</w:t>
            </w:r>
          </w:p>
        </w:tc>
        <w:tc>
          <w:tcPr>
            <w:tcW w:w="13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104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236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593F1C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ऋण श्रोत एवं पहुँच</w:t>
            </w:r>
          </w:p>
        </w:tc>
        <w:tc>
          <w:tcPr>
            <w:tcW w:w="13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104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236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593F1C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वाली तथा पशुधन वीमा कार्यक्रम पहुँच</w:t>
            </w:r>
          </w:p>
        </w:tc>
        <w:tc>
          <w:tcPr>
            <w:tcW w:w="13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104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236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593F1C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कार्यक्रम आयोजनाबाट परियोजना प्राप्ति </w:t>
            </w:r>
          </w:p>
        </w:tc>
        <w:tc>
          <w:tcPr>
            <w:tcW w:w="13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104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236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593F1C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प्राविधिकसंगको सम्पर्क स्थिति</w:t>
            </w:r>
          </w:p>
        </w:tc>
        <w:tc>
          <w:tcPr>
            <w:tcW w:w="13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104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236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</w:tbl>
    <w:p w:rsidR="004E2F54" w:rsidRDefault="004E2F5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९</w:t>
      </w:r>
      <w:r>
        <w:rPr>
          <w:rFonts w:cs="Kalimati" w:hint="cs"/>
          <w:cs/>
        </w:rPr>
        <w:tab/>
        <w:t>कृषि पेशामा संलग्न कामदारहरुकव विवरण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4050"/>
        <w:gridCol w:w="990"/>
        <w:gridCol w:w="1800"/>
        <w:gridCol w:w="1980"/>
      </w:tblGrid>
      <w:tr w:rsidR="004E2F54" w:rsidTr="00816FCB">
        <w:tc>
          <w:tcPr>
            <w:tcW w:w="828" w:type="dxa"/>
          </w:tcPr>
          <w:p w:rsidR="004E2F54" w:rsidRDefault="00593F1C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कामको किसिम</w:t>
            </w:r>
          </w:p>
        </w:tc>
        <w:tc>
          <w:tcPr>
            <w:tcW w:w="99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180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घरलु कामदार</w:t>
            </w:r>
          </w:p>
        </w:tc>
        <w:tc>
          <w:tcPr>
            <w:tcW w:w="19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स्थायी कामदार</w:t>
            </w:r>
          </w:p>
        </w:tc>
      </w:tr>
      <w:tr w:rsidR="004E2F54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खेती कार्यमा</w:t>
            </w:r>
          </w:p>
        </w:tc>
        <w:tc>
          <w:tcPr>
            <w:tcW w:w="99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9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4E2F54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पशुपालन कार्यमा</w:t>
            </w:r>
          </w:p>
        </w:tc>
        <w:tc>
          <w:tcPr>
            <w:tcW w:w="99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9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4E2F54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पंक्षी पालन कार्यमा</w:t>
            </w:r>
          </w:p>
        </w:tc>
        <w:tc>
          <w:tcPr>
            <w:tcW w:w="99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9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  <w:tr w:rsidR="004E2F54" w:rsidTr="00816FCB">
        <w:tc>
          <w:tcPr>
            <w:tcW w:w="828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405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प्रशोधन तथा बजारीकरण कार्यमा </w:t>
            </w:r>
          </w:p>
        </w:tc>
        <w:tc>
          <w:tcPr>
            <w:tcW w:w="99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  <w:tc>
          <w:tcPr>
            <w:tcW w:w="1980" w:type="dxa"/>
          </w:tcPr>
          <w:p w:rsidR="004E2F54" w:rsidRDefault="004E2F54" w:rsidP="00D33314">
            <w:pPr>
              <w:jc w:val="both"/>
              <w:rPr>
                <w:rFonts w:cs="Kalimati"/>
              </w:rPr>
            </w:pPr>
          </w:p>
        </w:tc>
      </w:tr>
    </w:tbl>
    <w:p w:rsidR="004E2F54" w:rsidRDefault="00167072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१०</w:t>
      </w:r>
      <w:r>
        <w:rPr>
          <w:rFonts w:cs="Kalimati" w:hint="cs"/>
          <w:cs/>
        </w:rPr>
        <w:tab/>
        <w:t>कृषि व्यबसायमा लगानी स्थिती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4050"/>
        <w:gridCol w:w="2700"/>
        <w:gridCol w:w="2070"/>
      </w:tblGrid>
      <w:tr w:rsidR="00167072" w:rsidTr="00816FCB">
        <w:tc>
          <w:tcPr>
            <w:tcW w:w="828" w:type="dxa"/>
          </w:tcPr>
          <w:p w:rsidR="00167072" w:rsidRDefault="00593F1C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405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सेवा तथा संस्थागत पहुँच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रकम रु</w:t>
            </w:r>
            <w:r w:rsidR="00593F1C">
              <w:rPr>
                <w:rFonts w:cs="Kalimati" w:hint="cs"/>
                <w:cs/>
              </w:rPr>
              <w:t>.</w:t>
            </w: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कैफियत</w:t>
            </w:r>
          </w:p>
        </w:tc>
      </w:tr>
      <w:tr w:rsidR="00167072" w:rsidTr="00816FCB">
        <w:tc>
          <w:tcPr>
            <w:tcW w:w="828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405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जम्मा खेती खर्च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</w:tr>
      <w:tr w:rsidR="00167072" w:rsidTr="00816FCB">
        <w:tc>
          <w:tcPr>
            <w:tcW w:w="828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405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जम्मा पशुपालन खर्च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</w:tr>
      <w:tr w:rsidR="00167072" w:rsidTr="00816FCB">
        <w:tc>
          <w:tcPr>
            <w:tcW w:w="828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405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जम्मा पंक्षी पालन खर्च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</w:tr>
      <w:tr w:rsidR="00167072" w:rsidTr="00816FCB">
        <w:tc>
          <w:tcPr>
            <w:tcW w:w="828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405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जम्मा कृषि </w:t>
            </w:r>
            <w:r w:rsidR="00454854">
              <w:rPr>
                <w:rFonts w:cs="Kalimati" w:hint="cs"/>
                <w:cs/>
              </w:rPr>
              <w:t>औजार उपकरण खरिद खर्च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</w:tr>
      <w:tr w:rsidR="00167072" w:rsidTr="00816FCB">
        <w:tc>
          <w:tcPr>
            <w:tcW w:w="828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4050" w:type="dxa"/>
          </w:tcPr>
          <w:p w:rsidR="00167072" w:rsidRDefault="004548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अन्य खर्च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</w:tr>
      <w:tr w:rsidR="00167072" w:rsidTr="00816FCB">
        <w:tc>
          <w:tcPr>
            <w:tcW w:w="828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4050" w:type="dxa"/>
          </w:tcPr>
          <w:p w:rsidR="00167072" w:rsidRDefault="00454854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जम्मा खर्च</w:t>
            </w:r>
          </w:p>
        </w:tc>
        <w:tc>
          <w:tcPr>
            <w:tcW w:w="270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  <w:tc>
          <w:tcPr>
            <w:tcW w:w="2070" w:type="dxa"/>
          </w:tcPr>
          <w:p w:rsidR="00167072" w:rsidRDefault="00167072" w:rsidP="00D33314">
            <w:pPr>
              <w:jc w:val="both"/>
              <w:rPr>
                <w:rFonts w:cs="Kalimati"/>
              </w:rPr>
            </w:pPr>
          </w:p>
        </w:tc>
      </w:tr>
    </w:tbl>
    <w:p w:rsidR="00167072" w:rsidRDefault="00454854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११</w:t>
      </w:r>
      <w:r>
        <w:rPr>
          <w:rFonts w:cs="Kalimati" w:hint="cs"/>
          <w:cs/>
        </w:rPr>
        <w:tab/>
        <w:t>कृषि व्यबसायमा भएको लगानीको श्रोतः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4140"/>
        <w:gridCol w:w="2610"/>
        <w:gridCol w:w="2070"/>
      </w:tblGrid>
      <w:tr w:rsidR="00454854" w:rsidRPr="002D1C5D" w:rsidTr="00816FCB">
        <w:tc>
          <w:tcPr>
            <w:tcW w:w="828" w:type="dxa"/>
          </w:tcPr>
          <w:p w:rsidR="00454854" w:rsidRPr="002D1C5D" w:rsidRDefault="00593F1C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लगानीको श्रोत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रकम रु</w:t>
            </w:r>
            <w:r w:rsidR="00593F1C">
              <w:rPr>
                <w:rFonts w:cs="Kalimati" w:hint="cs"/>
                <w:sz w:val="18"/>
                <w:szCs w:val="18"/>
                <w:cs/>
              </w:rPr>
              <w:t>.</w:t>
            </w: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454854" w:rsidRPr="002D1C5D" w:rsidTr="00816FCB">
        <w:tc>
          <w:tcPr>
            <w:tcW w:w="828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कृषि विकास वैक वाट लिएको ऋण रकम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454854" w:rsidRPr="002D1C5D" w:rsidTr="00816FCB">
        <w:tc>
          <w:tcPr>
            <w:tcW w:w="828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अन्य वैक तथा वित्तिय संस्थावाट लिएको ऋण रकम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454854" w:rsidRPr="002D1C5D" w:rsidTr="00816FCB">
        <w:tc>
          <w:tcPr>
            <w:tcW w:w="828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 xml:space="preserve">समुह/सहकारिवाट </w:t>
            </w:r>
            <w:r w:rsidRPr="002D1C5D">
              <w:rPr>
                <w:rFonts w:cs="Kalimati"/>
                <w:sz w:val="18"/>
                <w:szCs w:val="18"/>
                <w:cs/>
              </w:rPr>
              <w:t>लिएको ऋण रकम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454854" w:rsidRPr="002D1C5D" w:rsidTr="00816FCB">
        <w:tc>
          <w:tcPr>
            <w:tcW w:w="828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साहुबाट लिएको ऋण रकम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454854" w:rsidRPr="002D1C5D" w:rsidTr="00816FCB">
        <w:tc>
          <w:tcPr>
            <w:tcW w:w="828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छिमेकीवाट लिएको ऋण रकम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454854" w:rsidRPr="002D1C5D" w:rsidTr="00816FCB">
        <w:tc>
          <w:tcPr>
            <w:tcW w:w="828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4140" w:type="dxa"/>
          </w:tcPr>
          <w:p w:rsidR="00454854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आफ्नै आम्दानीवाट व्यहोरेको रकम</w:t>
            </w:r>
          </w:p>
        </w:tc>
        <w:tc>
          <w:tcPr>
            <w:tcW w:w="261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454854" w:rsidRPr="002D1C5D" w:rsidRDefault="00454854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414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207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</w:tbl>
    <w:p w:rsidR="00454854" w:rsidRDefault="002D1C5D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१२</w:t>
      </w:r>
      <w:r>
        <w:rPr>
          <w:rFonts w:cs="Kalimati" w:hint="cs"/>
          <w:cs/>
        </w:rPr>
        <w:tab/>
        <w:t>कृषि पेशावाट वार्षिक पारिवारिक आम्दानी स्थिती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4230"/>
        <w:gridCol w:w="2610"/>
        <w:gridCol w:w="1980"/>
      </w:tblGrid>
      <w:tr w:rsidR="002D1C5D" w:rsidRPr="002D1C5D" w:rsidTr="00816FCB">
        <w:tc>
          <w:tcPr>
            <w:tcW w:w="828" w:type="dxa"/>
          </w:tcPr>
          <w:p w:rsidR="002D1C5D" w:rsidRPr="002D1C5D" w:rsidRDefault="00593F1C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सेवा तथा संस्थागत पहुँच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रकम रु</w:t>
            </w:r>
            <w:r w:rsidR="00593F1C">
              <w:rPr>
                <w:rFonts w:cs="Kalimati" w:hint="cs"/>
                <w:sz w:val="18"/>
                <w:szCs w:val="18"/>
                <w:cs/>
              </w:rPr>
              <w:t>.</w:t>
            </w: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खेती कार्यवाट 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पशु पालनवाट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lastRenderedPageBreak/>
              <w:t>३</w:t>
            </w: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पन्छी पालनवाट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उपजको वजारीकरणवाट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 w:rsidRPr="002D1C5D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पेशा अन्तर्गत पर्ने अन्य कुनै माध्यमवाट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2D1C5D" w:rsidRPr="002D1C5D" w:rsidTr="00816FCB">
        <w:tc>
          <w:tcPr>
            <w:tcW w:w="828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423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कुल जम्मा आम्दानी</w:t>
            </w:r>
          </w:p>
        </w:tc>
        <w:tc>
          <w:tcPr>
            <w:tcW w:w="261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980" w:type="dxa"/>
          </w:tcPr>
          <w:p w:rsidR="002D1C5D" w:rsidRPr="002D1C5D" w:rsidRDefault="002D1C5D" w:rsidP="00F9496D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</w:tbl>
    <w:p w:rsidR="002D1C5D" w:rsidRDefault="002D1C5D" w:rsidP="00D33314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१३</w:t>
      </w:r>
      <w:r>
        <w:rPr>
          <w:rFonts w:cs="Kalimati" w:hint="cs"/>
          <w:cs/>
        </w:rPr>
        <w:tab/>
        <w:t>निम्न विषयमा सहभागी कृषक दक्षताः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6570"/>
        <w:gridCol w:w="2250"/>
      </w:tblGrid>
      <w:tr w:rsidR="002D1C5D" w:rsidTr="00816FCB">
        <w:tc>
          <w:tcPr>
            <w:tcW w:w="828" w:type="dxa"/>
          </w:tcPr>
          <w:p w:rsidR="002D1C5D" w:rsidRDefault="00593F1C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 सं.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दक्षताको श्रेत्र</w:t>
            </w:r>
          </w:p>
        </w:tc>
        <w:tc>
          <w:tcPr>
            <w:tcW w:w="225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स्थिती</w:t>
            </w: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प्रविधि उपयोग तथा अनुसरण </w:t>
            </w:r>
            <w:r w:rsidR="00593F1C">
              <w:rPr>
                <w:rFonts w:cs="Kalimati" w:hint="cs"/>
                <w:cs/>
              </w:rPr>
              <w:t>(भएको/नभएको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श्रोत साधनको अधिकतम सदुपयोग </w:t>
            </w:r>
            <w:r w:rsidR="00593F1C">
              <w:rPr>
                <w:rFonts w:cs="Kalimati" w:hint="cs"/>
                <w:cs/>
              </w:rPr>
              <w:t>(गरेको /नगरेको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प्रविधि विस्तारमा योगदान </w:t>
            </w:r>
            <w:r w:rsidR="00593F1C">
              <w:rPr>
                <w:rFonts w:cs="Kalimati" w:hint="cs"/>
                <w:cs/>
              </w:rPr>
              <w:t>(भएको/नभएको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रोग किरा नियन्त्रण प्रविधिको उपयोग </w:t>
            </w:r>
            <w:r w:rsidR="00593F1C">
              <w:rPr>
                <w:rFonts w:cs="Kalimati" w:hint="cs"/>
                <w:cs/>
              </w:rPr>
              <w:t>(भएको/नभएको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भकारो एवं गोठ सूधार </w:t>
            </w:r>
            <w:r w:rsidR="00593F1C">
              <w:rPr>
                <w:rFonts w:cs="Kalimati" w:hint="cs"/>
                <w:cs/>
              </w:rPr>
              <w:t>(गरेको /नगरेको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6570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उत्पादन लागत तथा प्रतिफल सम्वन्धि रेकर्ड व्यावस्थापन </w:t>
            </w:r>
            <w:r w:rsidR="00593F1C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 xml:space="preserve">गरेको </w:t>
            </w:r>
            <w:r w:rsidR="00593F1C">
              <w:rPr>
                <w:rFonts w:cs="Kalimati" w:hint="cs"/>
                <w:cs/>
              </w:rPr>
              <w:t>/</w:t>
            </w:r>
            <w:r>
              <w:rPr>
                <w:rFonts w:cs="Kalimati" w:hint="cs"/>
                <w:cs/>
              </w:rPr>
              <w:t>नगरेको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2D1C5D" w:rsidTr="00816FCB">
        <w:tc>
          <w:tcPr>
            <w:tcW w:w="828" w:type="dxa"/>
          </w:tcPr>
          <w:p w:rsidR="002D1C5D" w:rsidRDefault="001F75AE" w:rsidP="00D3331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6570" w:type="dxa"/>
          </w:tcPr>
          <w:p w:rsidR="002D1C5D" w:rsidRDefault="001F75AE" w:rsidP="00593F1C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कुनै किसिमको पुरस्कार एवं प्रशम्सा पत्र </w:t>
            </w:r>
            <w:r w:rsidR="00593F1C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पएको</w:t>
            </w:r>
            <w:r w:rsidR="00593F1C">
              <w:rPr>
                <w:rFonts w:cs="Kalimati" w:hint="cs"/>
                <w:cs/>
              </w:rPr>
              <w:t>/</w:t>
            </w:r>
            <w:r>
              <w:rPr>
                <w:rFonts w:cs="Kalimati" w:hint="cs"/>
                <w:cs/>
              </w:rPr>
              <w:t>नपाएको</w:t>
            </w:r>
            <w:r w:rsidR="00593F1C"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2D1C5D" w:rsidRDefault="002D1C5D" w:rsidP="00D33314">
            <w:pPr>
              <w:jc w:val="both"/>
              <w:rPr>
                <w:rFonts w:cs="Kalimati"/>
              </w:rPr>
            </w:pPr>
          </w:p>
        </w:tc>
      </w:tr>
      <w:tr w:rsidR="001F75AE" w:rsidTr="00816FCB">
        <w:tc>
          <w:tcPr>
            <w:tcW w:w="828" w:type="dxa"/>
          </w:tcPr>
          <w:p w:rsidR="001F75AE" w:rsidRDefault="001F75AE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८</w:t>
            </w:r>
          </w:p>
        </w:tc>
        <w:tc>
          <w:tcPr>
            <w:tcW w:w="6570" w:type="dxa"/>
          </w:tcPr>
          <w:p w:rsidR="001F75AE" w:rsidRDefault="00593F1C" w:rsidP="00593F1C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समुह समिति सहकारीको सदस्य (भएको/नभएको</w:t>
            </w:r>
            <w:r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1F75AE" w:rsidRDefault="001F75AE" w:rsidP="00D33314">
            <w:pPr>
              <w:jc w:val="both"/>
              <w:rPr>
                <w:rFonts w:cs="Kalimati"/>
              </w:rPr>
            </w:pPr>
          </w:p>
        </w:tc>
      </w:tr>
      <w:tr w:rsidR="001F75AE" w:rsidTr="00816FCB">
        <w:tc>
          <w:tcPr>
            <w:tcW w:w="828" w:type="dxa"/>
          </w:tcPr>
          <w:p w:rsidR="001F75AE" w:rsidRDefault="001F75AE" w:rsidP="00D3331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6570" w:type="dxa"/>
          </w:tcPr>
          <w:p w:rsidR="001F75AE" w:rsidRDefault="00593F1C" w:rsidP="00593F1C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स्थानीय स्तरमा आफ्नो  अनुभवको आदन प्रदान (गरेको/नगरेको</w:t>
            </w:r>
            <w:r>
              <w:rPr>
                <w:rFonts w:ascii="Yu Gothic UI Semilight" w:eastAsia="Yu Gothic UI Semilight" w:hAnsi="Yu Gothic UI Semilight" w:cs="Kalimati" w:hint="eastAsia"/>
                <w:cs/>
              </w:rPr>
              <w:t>)</w:t>
            </w:r>
          </w:p>
        </w:tc>
        <w:tc>
          <w:tcPr>
            <w:tcW w:w="2250" w:type="dxa"/>
          </w:tcPr>
          <w:p w:rsidR="001F75AE" w:rsidRDefault="001F75AE" w:rsidP="00D33314">
            <w:pPr>
              <w:jc w:val="both"/>
              <w:rPr>
                <w:rFonts w:cs="Kalimati"/>
              </w:rPr>
            </w:pPr>
          </w:p>
        </w:tc>
      </w:tr>
    </w:tbl>
    <w:p w:rsidR="006F1946" w:rsidRDefault="006F1946" w:rsidP="00D33314">
      <w:pPr>
        <w:spacing w:after="0"/>
        <w:jc w:val="both"/>
        <w:rPr>
          <w:rFonts w:cs="Kalimati" w:hint="cs"/>
        </w:rPr>
      </w:pPr>
    </w:p>
    <w:p w:rsidR="002D1C5D" w:rsidRDefault="00816FCB" w:rsidP="00D33314">
      <w:pPr>
        <w:spacing w:after="0"/>
        <w:jc w:val="both"/>
        <w:rPr>
          <w:rFonts w:cs="Kalimati" w:hint="cs"/>
        </w:rPr>
      </w:pPr>
      <w:r>
        <w:rPr>
          <w:rFonts w:cs="Kalimati" w:hint="cs"/>
          <w:cs/>
        </w:rPr>
        <w:t>१४</w:t>
      </w:r>
      <w:r>
        <w:rPr>
          <w:rFonts w:cs="Kalimati" w:hint="cs"/>
          <w:cs/>
        </w:rPr>
        <w:tab/>
      </w:r>
      <w:r w:rsidR="001F75AE">
        <w:rPr>
          <w:rFonts w:cs="Kalimati" w:hint="cs"/>
          <w:cs/>
        </w:rPr>
        <w:t>नयाँ कृषि प्राविधिको विकास</w:t>
      </w:r>
    </w:p>
    <w:p w:rsidR="006F1946" w:rsidRDefault="006F1946" w:rsidP="00D33314">
      <w:pPr>
        <w:spacing w:after="0"/>
        <w:jc w:val="both"/>
        <w:rPr>
          <w:rFonts w:cs="Kalimati" w:hint="cs"/>
        </w:rPr>
      </w:pPr>
    </w:p>
    <w:p w:rsidR="00D60B9C" w:rsidRDefault="00D60B9C" w:rsidP="00D33314">
      <w:pPr>
        <w:spacing w:after="0"/>
        <w:jc w:val="both"/>
        <w:rPr>
          <w:rFonts w:cs="Kalimati" w:hint="cs"/>
        </w:rPr>
      </w:pPr>
      <w:r>
        <w:rPr>
          <w:rFonts w:cs="Kalimati" w:hint="cs"/>
          <w:cs/>
        </w:rPr>
        <w:t>१५</w:t>
      </w:r>
      <w:r>
        <w:rPr>
          <w:rFonts w:cs="Kalimati" w:hint="cs"/>
          <w:cs/>
        </w:rPr>
        <w:tab/>
        <w:t>खेती प्रणालीमा अपनाईएको नयाँ प्रविधिहरुको विवरण</w:t>
      </w:r>
    </w:p>
    <w:p w:rsidR="006F1946" w:rsidRDefault="006F1946" w:rsidP="00D33314">
      <w:pPr>
        <w:spacing w:after="0"/>
        <w:jc w:val="both"/>
        <w:rPr>
          <w:rFonts w:cs="Kalimati" w:hint="cs"/>
        </w:rPr>
      </w:pPr>
    </w:p>
    <w:p w:rsidR="00D60B9C" w:rsidRDefault="00D60B9C" w:rsidP="00D33314">
      <w:pPr>
        <w:spacing w:after="0"/>
        <w:jc w:val="both"/>
        <w:rPr>
          <w:rFonts w:cs="Kalimati" w:hint="cs"/>
        </w:rPr>
      </w:pPr>
      <w:r>
        <w:rPr>
          <w:rFonts w:cs="Kalimati" w:hint="cs"/>
          <w:cs/>
        </w:rPr>
        <w:t>१६</w:t>
      </w:r>
      <w:r>
        <w:rPr>
          <w:rFonts w:cs="Kalimati" w:hint="cs"/>
          <w:cs/>
        </w:rPr>
        <w:tab/>
        <w:t xml:space="preserve">कृषि व्यवसाय एवं प्रविधिहरुको विस्तृतिकरण </w:t>
      </w:r>
      <w:r w:rsidR="006F1946">
        <w:rPr>
          <w:rFonts w:cs="Kalimati" w:hint="cs"/>
          <w:cs/>
        </w:rPr>
        <w:t>(</w:t>
      </w:r>
      <w:r>
        <w:rPr>
          <w:rFonts w:cs="Kalimati" w:hint="cs"/>
          <w:cs/>
        </w:rPr>
        <w:t>कुनै भएमा</w:t>
      </w:r>
      <w:r w:rsidR="006F1946">
        <w:rPr>
          <w:rFonts w:cs="Kalimati" w:hint="cs"/>
          <w:cs/>
        </w:rPr>
        <w:t>)</w:t>
      </w:r>
    </w:p>
    <w:p w:rsidR="006F1946" w:rsidRDefault="006F1946" w:rsidP="00D33314">
      <w:pPr>
        <w:spacing w:after="0"/>
        <w:jc w:val="both"/>
        <w:rPr>
          <w:rFonts w:cs="Kalimati" w:hint="cs"/>
        </w:rPr>
      </w:pPr>
    </w:p>
    <w:p w:rsidR="00D60B9C" w:rsidRDefault="00D60B9C" w:rsidP="00D33314">
      <w:pPr>
        <w:spacing w:after="0"/>
        <w:jc w:val="both"/>
        <w:rPr>
          <w:rFonts w:cs="Kalimati" w:hint="cs"/>
        </w:rPr>
      </w:pPr>
      <w:r>
        <w:rPr>
          <w:rFonts w:cs="Kalimati" w:hint="cs"/>
          <w:cs/>
        </w:rPr>
        <w:t>१७</w:t>
      </w:r>
      <w:r>
        <w:rPr>
          <w:rFonts w:cs="Kalimati" w:hint="cs"/>
          <w:cs/>
        </w:rPr>
        <w:tab/>
        <w:t xml:space="preserve">कृषि व्यबसाय प्रवद्धनका भावी योजना  </w:t>
      </w:r>
      <w:r w:rsidR="006F1946">
        <w:rPr>
          <w:rFonts w:cs="Kalimati" w:hint="cs"/>
          <w:cs/>
        </w:rPr>
        <w:t>(कुनै भएमा)</w:t>
      </w:r>
    </w:p>
    <w:p w:rsidR="006F1946" w:rsidRDefault="006F1946" w:rsidP="00D33314">
      <w:pPr>
        <w:spacing w:after="0"/>
        <w:jc w:val="both"/>
        <w:rPr>
          <w:rFonts w:cs="Kalimati" w:hint="cs"/>
        </w:rPr>
      </w:pPr>
      <w:bookmarkStart w:id="0" w:name="_GoBack"/>
      <w:bookmarkEnd w:id="0"/>
    </w:p>
    <w:p w:rsidR="00D60B9C" w:rsidRPr="00B14726" w:rsidRDefault="00D60B9C" w:rsidP="00D33314">
      <w:pPr>
        <w:spacing w:after="0"/>
        <w:jc w:val="both"/>
        <w:rPr>
          <w:rFonts w:cs="Kalimati"/>
          <w:cs/>
        </w:rPr>
      </w:pPr>
      <w:r>
        <w:rPr>
          <w:rFonts w:cs="Kalimati" w:hint="cs"/>
          <w:cs/>
        </w:rPr>
        <w:t>१८</w:t>
      </w:r>
      <w:r>
        <w:rPr>
          <w:rFonts w:cs="Kalimati" w:hint="cs"/>
          <w:cs/>
        </w:rPr>
        <w:tab/>
        <w:t xml:space="preserve">कृषकको सफलताको कथा </w:t>
      </w:r>
      <w:r w:rsidR="006F1946">
        <w:rPr>
          <w:rFonts w:cs="Kalimati" w:hint="cs"/>
          <w:cs/>
        </w:rPr>
        <w:t>(</w:t>
      </w:r>
      <w:r>
        <w:rPr>
          <w:rFonts w:cs="Kalimati" w:hint="cs"/>
          <w:cs/>
        </w:rPr>
        <w:t xml:space="preserve">बढीमा १०० शव्दमा नबढ्ने गरी </w:t>
      </w:r>
      <w:r w:rsidR="006F1946">
        <w:rPr>
          <w:rFonts w:cs="Kalimati" w:hint="cs"/>
          <w:cs/>
        </w:rPr>
        <w:t>)</w:t>
      </w:r>
    </w:p>
    <w:sectPr w:rsidR="00D60B9C" w:rsidRPr="00B1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03"/>
    <w:rsid w:val="0013358D"/>
    <w:rsid w:val="00167072"/>
    <w:rsid w:val="001D0890"/>
    <w:rsid w:val="001F75AE"/>
    <w:rsid w:val="002D1C5D"/>
    <w:rsid w:val="00374D7A"/>
    <w:rsid w:val="00454854"/>
    <w:rsid w:val="004E2F54"/>
    <w:rsid w:val="00593F1C"/>
    <w:rsid w:val="005E6436"/>
    <w:rsid w:val="006B599E"/>
    <w:rsid w:val="006F1946"/>
    <w:rsid w:val="00812DAE"/>
    <w:rsid w:val="00816FCB"/>
    <w:rsid w:val="00B14726"/>
    <w:rsid w:val="00B76B03"/>
    <w:rsid w:val="00B91C68"/>
    <w:rsid w:val="00CA0BFB"/>
    <w:rsid w:val="00D33314"/>
    <w:rsid w:val="00D60B9C"/>
    <w:rsid w:val="00D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2020-09-17T06:18:00Z</dcterms:created>
  <dcterms:modified xsi:type="dcterms:W3CDTF">2020-09-17T06:30:00Z</dcterms:modified>
</cp:coreProperties>
</file>